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503C" w14:textId="78076144" w:rsidR="00671FDB" w:rsidRPr="00671FDB" w:rsidRDefault="00671FDB" w:rsidP="00671FDB">
      <w:pPr>
        <w:jc w:val="center"/>
        <w:rPr>
          <w:b/>
          <w:bCs/>
          <w:sz w:val="28"/>
          <w:szCs w:val="28"/>
        </w:rPr>
      </w:pPr>
      <w:r w:rsidRPr="00671FDB">
        <w:rPr>
          <w:b/>
          <w:bCs/>
          <w:sz w:val="28"/>
          <w:szCs w:val="28"/>
        </w:rPr>
        <w:t>AUTORIZZAZIONE alla partecipazione al “Festival della Filosofia in Magna Grecia”</w:t>
      </w:r>
    </w:p>
    <w:p w14:paraId="31FE345C" w14:textId="1CE335B3" w:rsidR="00671FDB" w:rsidRDefault="00671FDB" w:rsidP="00671FDB">
      <w:pPr>
        <w:spacing w:after="0"/>
      </w:pPr>
      <w:r w:rsidRPr="00671FDB">
        <w:t xml:space="preserve">PROGETTO DIDATTICO “UNO” 07 – 11 aprile 2025 Matera – Metaponto – Miglionico </w:t>
      </w:r>
      <w:r>
        <w:t>–</w:t>
      </w:r>
      <w:r w:rsidRPr="00671FDB">
        <w:t xml:space="preserve"> Pisticci</w:t>
      </w:r>
    </w:p>
    <w:p w14:paraId="1B5A676F" w14:textId="4DBCAFCE" w:rsidR="00671FDB" w:rsidRDefault="00671FDB" w:rsidP="00671FDB">
      <w:pPr>
        <w:spacing w:after="0"/>
      </w:pPr>
      <w:r w:rsidRPr="00671FDB">
        <w:t>Il sottoscritto ________________________</w:t>
      </w:r>
      <w:r>
        <w:t>__________</w:t>
      </w:r>
      <w:r w:rsidRPr="00671FDB">
        <w:t>___________nato a__________________________ il_____________ residente in _________________</w:t>
      </w:r>
      <w:r>
        <w:t>__________</w:t>
      </w:r>
      <w:r w:rsidRPr="00671FDB">
        <w:t xml:space="preserve">____________________________________ </w:t>
      </w:r>
    </w:p>
    <w:p w14:paraId="4EC1973A" w14:textId="1FE204FF" w:rsidR="00671FDB" w:rsidRDefault="00671FDB" w:rsidP="00671FDB">
      <w:pPr>
        <w:spacing w:after="0"/>
      </w:pPr>
      <w:r>
        <w:t>e</w:t>
      </w:r>
      <w:r w:rsidRPr="00671FDB">
        <w:t xml:space="preserve"> la sottoscritta ____________________________</w:t>
      </w:r>
      <w:r>
        <w:t>_</w:t>
      </w:r>
      <w:r w:rsidRPr="00671FDB">
        <w:t>___</w:t>
      </w:r>
      <w:r>
        <w:t>________</w:t>
      </w:r>
      <w:r w:rsidRPr="00671FDB">
        <w:t>__</w:t>
      </w:r>
      <w:r>
        <w:t xml:space="preserve"> </w:t>
      </w:r>
      <w:r w:rsidRPr="00671FDB">
        <w:t>nata a __________________________ il ____________ residente in__________________</w:t>
      </w:r>
      <w:r>
        <w:t>_____</w:t>
      </w:r>
      <w:r w:rsidRPr="00671FDB">
        <w:t>_________________</w:t>
      </w:r>
      <w:r>
        <w:t>_______</w:t>
      </w:r>
      <w:r w:rsidRPr="00671FDB">
        <w:t>_________________</w:t>
      </w:r>
    </w:p>
    <w:p w14:paraId="2D383C9D" w14:textId="14C1A441" w:rsidR="00671FDB" w:rsidRDefault="00671FDB" w:rsidP="00671FDB">
      <w:pPr>
        <w:spacing w:after="0"/>
      </w:pPr>
      <w:r w:rsidRPr="00671FDB">
        <w:t>Genitori d</w:t>
      </w:r>
      <w:r>
        <w:t xml:space="preserve">ell’alunno/a </w:t>
      </w:r>
      <w:r w:rsidRPr="00671FDB">
        <w:t>____________________________________ nato/a</w:t>
      </w:r>
      <w:r>
        <w:t xml:space="preserve"> </w:t>
      </w:r>
      <w:r w:rsidRPr="00671FDB">
        <w:t>___________________________ il _______________________ frequentante la classe______ sez</w:t>
      </w:r>
      <w:r>
        <w:t>.</w:t>
      </w:r>
      <w:r w:rsidRPr="00671FDB">
        <w:t>_____</w:t>
      </w:r>
      <w:r>
        <w:t xml:space="preserve"> </w:t>
      </w:r>
      <w:r w:rsidRPr="00671FDB">
        <w:t>Indirizzo_____________</w:t>
      </w:r>
      <w:r>
        <w:t>__________</w:t>
      </w:r>
      <w:r w:rsidRPr="00671FDB">
        <w:t xml:space="preserve"> </w:t>
      </w:r>
    </w:p>
    <w:p w14:paraId="465316FF" w14:textId="1EC957C1" w:rsidR="00671FDB" w:rsidRDefault="00671FDB" w:rsidP="00671FDB">
      <w:pPr>
        <w:spacing w:after="0"/>
        <w:jc w:val="center"/>
      </w:pPr>
      <w:r w:rsidRPr="00671FDB">
        <w:rPr>
          <w:b/>
          <w:bCs/>
          <w:sz w:val="24"/>
          <w:szCs w:val="24"/>
        </w:rPr>
        <w:t>AUTORIZZANO</w:t>
      </w:r>
    </w:p>
    <w:p w14:paraId="279A9014" w14:textId="77777777" w:rsidR="00671FDB" w:rsidRDefault="00671FDB" w:rsidP="00671FDB">
      <w:r w:rsidRPr="00671FDB">
        <w:t>Il</w:t>
      </w:r>
      <w:r>
        <w:t>/La</w:t>
      </w:r>
      <w:r w:rsidRPr="00671FDB">
        <w:t xml:space="preserve"> proprio</w:t>
      </w:r>
      <w:r>
        <w:t>/a</w:t>
      </w:r>
      <w:r w:rsidRPr="00671FDB">
        <w:t xml:space="preserve"> figlio</w:t>
      </w:r>
      <w:r>
        <w:t>/a</w:t>
      </w:r>
      <w:r w:rsidRPr="00671FDB">
        <w:t xml:space="preserve"> </w:t>
      </w:r>
      <w:proofErr w:type="spellStart"/>
      <w:r w:rsidRPr="00671FDB">
        <w:t>a</w:t>
      </w:r>
      <w:proofErr w:type="spellEnd"/>
      <w:r w:rsidRPr="00671FDB">
        <w:t xml:space="preserve"> partecipare al viaggio di scopo “Filosofia in Magna Grecia” in Sicilia dal 7 al 11 aprile 2025 con viaggio </w:t>
      </w:r>
      <w:proofErr w:type="spellStart"/>
      <w:r w:rsidRPr="00671FDB">
        <w:t>a/r</w:t>
      </w:r>
      <w:proofErr w:type="spellEnd"/>
      <w:r w:rsidRPr="00671FDB">
        <w:t xml:space="preserve"> in Pullman Gran Turismo.</w:t>
      </w:r>
    </w:p>
    <w:p w14:paraId="0F81E787" w14:textId="77777777" w:rsidR="00671FDB" w:rsidRDefault="00671FDB" w:rsidP="00671FDB">
      <w:r w:rsidRPr="00671FDB">
        <w:t>1. Destinazione: Basilicata denominazione stage: “Filosofia in Magna Grecia”</w:t>
      </w:r>
    </w:p>
    <w:p w14:paraId="66BAD65E" w14:textId="77777777" w:rsidR="00671FDB" w:rsidRDefault="00671FDB" w:rsidP="00671FDB">
      <w:r w:rsidRPr="00671FDB">
        <w:t>2. Mezzi di trasporto PULLMAN GRAN TURISMO</w:t>
      </w:r>
    </w:p>
    <w:p w14:paraId="1ADB97CE" w14:textId="77777777" w:rsidR="00671FDB" w:rsidRDefault="00671FDB" w:rsidP="00671FDB">
      <w:r w:rsidRPr="00671FDB">
        <w:t>3. Giorno di partenza 7 aprile 2025 luogo di ritrovo: Piazza delle Armi- Capua</w:t>
      </w:r>
    </w:p>
    <w:p w14:paraId="619072F9" w14:textId="77777777" w:rsidR="00671FDB" w:rsidRDefault="00671FDB" w:rsidP="00671FDB">
      <w:r w:rsidRPr="00671FDB">
        <w:t>4. Giorno di rientro 11 aprile 2025 luogo di ritrovo: Stesso luogo di partenza</w:t>
      </w:r>
    </w:p>
    <w:p w14:paraId="145D3EFD" w14:textId="77777777" w:rsidR="00671FDB" w:rsidRDefault="00671FDB" w:rsidP="00671FDB">
      <w:r w:rsidRPr="00671FDB">
        <w:t>5. Costo totale individuale per la partecipazione a tutte le attività del Festival, inclusivo dei servizi alberghieri:</w:t>
      </w:r>
      <w:r>
        <w:t xml:space="preserve"> </w:t>
      </w:r>
      <w:r w:rsidRPr="00671FDB">
        <w:t>vitto e alloggio in pensione completa € 370,00</w:t>
      </w:r>
    </w:p>
    <w:p w14:paraId="7FABBF2F" w14:textId="77777777" w:rsidR="00671FDB" w:rsidRDefault="00671FDB" w:rsidP="00671FDB">
      <w:r w:rsidRPr="00671FDB">
        <w:t>6. Quota pullman, da definire in base al numero degli alunni partecipanti (non rimborsabile in caso di mancata partecipazione)</w:t>
      </w:r>
    </w:p>
    <w:p w14:paraId="28E7256A" w14:textId="77777777" w:rsidR="00671FDB" w:rsidRPr="00671FDB" w:rsidRDefault="00671FDB" w:rsidP="00671FDB">
      <w:pPr>
        <w:jc w:val="center"/>
        <w:rPr>
          <w:b/>
          <w:bCs/>
          <w:sz w:val="28"/>
          <w:szCs w:val="28"/>
        </w:rPr>
      </w:pPr>
      <w:r w:rsidRPr="00671FDB">
        <w:rPr>
          <w:b/>
          <w:bCs/>
          <w:sz w:val="28"/>
          <w:szCs w:val="28"/>
        </w:rPr>
        <w:t>DICHIARAZIONE ESONERATIVA E LIBERATORIA DI RESPONSABILITÀ</w:t>
      </w:r>
    </w:p>
    <w:p w14:paraId="4DCBB0A4" w14:textId="77777777" w:rsidR="00671FDB" w:rsidRPr="00FE1CE6" w:rsidRDefault="00671FDB" w:rsidP="00671FDB">
      <w:pPr>
        <w:jc w:val="center"/>
        <w:rPr>
          <w:sz w:val="24"/>
          <w:szCs w:val="24"/>
        </w:rPr>
      </w:pPr>
      <w:r w:rsidRPr="00671FDB">
        <w:rPr>
          <w:sz w:val="24"/>
          <w:szCs w:val="24"/>
        </w:rPr>
        <w:t>I GENITORI</w:t>
      </w:r>
    </w:p>
    <w:p w14:paraId="5571D361" w14:textId="77777777" w:rsidR="00671FDB" w:rsidRPr="00FE1CE6" w:rsidRDefault="00671FDB" w:rsidP="00671FDB">
      <w:pPr>
        <w:jc w:val="center"/>
        <w:rPr>
          <w:sz w:val="24"/>
          <w:szCs w:val="24"/>
        </w:rPr>
      </w:pPr>
      <w:r w:rsidRPr="00671FDB">
        <w:rPr>
          <w:sz w:val="24"/>
          <w:szCs w:val="24"/>
        </w:rPr>
        <w:t>DICHIARANO</w:t>
      </w:r>
    </w:p>
    <w:p w14:paraId="7734CA4E" w14:textId="2947410A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 xml:space="preserve">Che il proprio figlio/a è fisicamente idoneo/a </w:t>
      </w:r>
      <w:proofErr w:type="spellStart"/>
      <w:r w:rsidRPr="00FE1CE6">
        <w:rPr>
          <w:sz w:val="24"/>
          <w:szCs w:val="24"/>
        </w:rPr>
        <w:t>a</w:t>
      </w:r>
      <w:proofErr w:type="spellEnd"/>
      <w:r w:rsidRPr="00FE1CE6">
        <w:rPr>
          <w:sz w:val="24"/>
          <w:szCs w:val="24"/>
        </w:rPr>
        <w:t xml:space="preserve"> partecipare in modo sicuro al viaggio d’istruzion</w:t>
      </w:r>
      <w:r w:rsidRPr="00FE1CE6">
        <w:rPr>
          <w:sz w:val="24"/>
          <w:szCs w:val="24"/>
        </w:rPr>
        <w:t>e</w:t>
      </w:r>
    </w:p>
    <w:p w14:paraId="33D263B1" w14:textId="77777777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>Di aver preso visione del programma particolareggiato e dei recapiti in esso indicati, nonché delle norme di comportamento che l’allievo sarà tenuto ad osservare;</w:t>
      </w:r>
    </w:p>
    <w:p w14:paraId="5485BA6C" w14:textId="77777777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>Di essere a conoscenza che l’uscita potrà anche essere oggetto di fotografie e filmati, di autorizzare l’effettuazione dei suddetti servizi, che potrebbero riguardare anche la persona /immagine del proprio figlio/a senza richiedere alcuna forma di rimborso;</w:t>
      </w:r>
    </w:p>
    <w:p w14:paraId="49BB8ED6" w14:textId="190C2C88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>Di assumersi la piena responsabilità a titolo personale, sia sul piano civile che su quello penale, per qualsiasi evento e/o conseguenza dannosa che dovesse derivare dalle azioni di nostro/a figlio/a quali, incidenti (ivi inclusa la morte), invalidità permanenti, ferite, lesioni o malattie, reclami, perdite, danni, che dovessero verificarsi in riferimento, durante e successivamente all’attività in oggetto ed al relativo viaggio;</w:t>
      </w:r>
    </w:p>
    <w:p w14:paraId="40BBDA4F" w14:textId="1CE24260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>Di conoscere il programma del viaggio di istruzione sempre suscettibile di variazioni per causa di forza maggiore.</w:t>
      </w:r>
    </w:p>
    <w:p w14:paraId="45B264ED" w14:textId="0C419B0B" w:rsidR="00671FDB" w:rsidRPr="00FE1CE6" w:rsidRDefault="00671FDB" w:rsidP="001C1F19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lastRenderedPageBreak/>
        <w:t>Di comunicare per tempo al D.S., in via riservata eventuali problemi prevedibili che potrebbero</w:t>
      </w:r>
      <w:r w:rsidRPr="00FE1CE6">
        <w:rPr>
          <w:sz w:val="24"/>
          <w:szCs w:val="24"/>
        </w:rPr>
        <w:t xml:space="preserve"> </w:t>
      </w:r>
      <w:r w:rsidRPr="00FE1CE6">
        <w:rPr>
          <w:sz w:val="24"/>
          <w:szCs w:val="24"/>
        </w:rPr>
        <w:t>insorgere durante la partecipazione all’uscita didattica (necessità alimentari, situazioni sanitarie, ecc</w:t>
      </w:r>
      <w:r w:rsidRPr="00FE1CE6">
        <w:rPr>
          <w:sz w:val="24"/>
          <w:szCs w:val="24"/>
        </w:rPr>
        <w:t>.</w:t>
      </w:r>
      <w:r w:rsidRPr="00FE1CE6">
        <w:rPr>
          <w:sz w:val="24"/>
          <w:szCs w:val="24"/>
        </w:rPr>
        <w:t xml:space="preserve">) </w:t>
      </w:r>
    </w:p>
    <w:p w14:paraId="67D6BAA1" w14:textId="52F8BCB3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 xml:space="preserve">Di autorizzare la scuola a far prestare, in caso di necessità e di urgenza, le cure mediche che si dovessero rendere necessarie, impegnandosi fin d’ora a rimborsare le spese sostenute su semplice richiesta; </w:t>
      </w:r>
    </w:p>
    <w:p w14:paraId="33C29DDD" w14:textId="45493C04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E1CE6">
        <w:rPr>
          <w:sz w:val="24"/>
          <w:szCs w:val="24"/>
        </w:rPr>
        <w:t>Che in caso di mancata partecipazione del proprio/a figlio/a si darà luogo al rimborso delle quote versate esclusivamente per gravi, imprevisti e comprovati motivi, purch</w:t>
      </w:r>
      <w:r w:rsidRPr="00FE1CE6">
        <w:rPr>
          <w:sz w:val="24"/>
          <w:szCs w:val="24"/>
        </w:rPr>
        <w:t>é</w:t>
      </w:r>
      <w:r w:rsidRPr="00FE1CE6">
        <w:rPr>
          <w:sz w:val="24"/>
          <w:szCs w:val="24"/>
        </w:rPr>
        <w:t xml:space="preserve"> tempestivamente comunicati entro 24 ore dalla partenza e solo per la quota residua rispetto ad eventuali penali da pagare all’agenzia di viaggi. La mancata partecipazione al viaggio per motivi di salute, dovrà essere giustificata con certificato medico. </w:t>
      </w:r>
    </w:p>
    <w:p w14:paraId="4E3EB5FE" w14:textId="11712A9F" w:rsidR="00671FDB" w:rsidRPr="00FE1CE6" w:rsidRDefault="00671FDB" w:rsidP="00671FDB">
      <w:pPr>
        <w:pStyle w:val="Normal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bCs/>
          <w:sz w:val="24"/>
          <w:szCs w:val="24"/>
        </w:rPr>
        <w:t>Non si darà luogo a nessun rimborso, neppure parziale della quota versata per assenze ingiustificate.</w:t>
      </w:r>
    </w:p>
    <w:p w14:paraId="4F93FB71" w14:textId="7770B312" w:rsidR="00671FDB" w:rsidRPr="00FE1CE6" w:rsidRDefault="00671FDB" w:rsidP="00C42F6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sz w:val="24"/>
          <w:szCs w:val="24"/>
        </w:rPr>
        <w:t xml:space="preserve">Di corrispondere </w:t>
      </w:r>
      <w:r w:rsidRPr="00FE1CE6">
        <w:rPr>
          <w:rFonts w:cstheme="minorHAnsi"/>
          <w:sz w:val="24"/>
          <w:szCs w:val="24"/>
        </w:rPr>
        <w:t>eventuali integrazioni della quota stessa conseguenti variazioni comunicate dall’agenzia di trasporti/viaggio in caso di variazioni delle condizioni contrattuali</w:t>
      </w:r>
      <w:r w:rsidRPr="00FE1CE6">
        <w:rPr>
          <w:rFonts w:cstheme="minorHAnsi"/>
          <w:sz w:val="24"/>
          <w:szCs w:val="24"/>
        </w:rPr>
        <w:t>.</w:t>
      </w:r>
    </w:p>
    <w:p w14:paraId="01747329" w14:textId="77777777" w:rsidR="00671FDB" w:rsidRPr="00FE1CE6" w:rsidRDefault="00671FDB" w:rsidP="00671FDB">
      <w:pPr>
        <w:pStyle w:val="Normal"/>
        <w:ind w:left="72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>ESONERANO</w:t>
      </w:r>
    </w:p>
    <w:p w14:paraId="6B72A8E2" w14:textId="3230587F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 xml:space="preserve">Da ogni responsabilità gli accompagnatori/organizzatori per eventuali incidenti o infortuni connessi all’espletamento delle attività. </w:t>
      </w:r>
    </w:p>
    <w:p w14:paraId="28C5E0C3" w14:textId="1D18A5FD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 xml:space="preserve">Le autorità scolastiche dalle responsabilità che non competono alla scuola. </w:t>
      </w:r>
    </w:p>
    <w:p w14:paraId="4A4C6531" w14:textId="0E026F03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>L’Istituto e gli insegnanti da ogni responsabilità per iniziative prese dall’alunno al di fuori delle istruzioni impartite dal docente responsabile del viaggio</w:t>
      </w:r>
      <w:r w:rsidR="00FE1CE6">
        <w:rPr>
          <w:rFonts w:cstheme="minorHAnsi"/>
          <w:sz w:val="24"/>
          <w:szCs w:val="24"/>
        </w:rPr>
        <w:t>.</w:t>
      </w:r>
    </w:p>
    <w:p w14:paraId="6FD2E629" w14:textId="58B5DE34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>L’Istituto da qualunque responsabilità in caso di allontanamento del figlio/a dalla propria camera (assegnata dal Docente coordinatore - responsabile)</w:t>
      </w:r>
      <w:r w:rsidR="00FE1CE6">
        <w:rPr>
          <w:rFonts w:cstheme="minorHAnsi"/>
          <w:sz w:val="24"/>
          <w:szCs w:val="24"/>
        </w:rPr>
        <w:t>.</w:t>
      </w:r>
    </w:p>
    <w:p w14:paraId="08D4992D" w14:textId="7B711DF1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>L’istituto da responsabilità per danni al figlio, a persone o a cose causati da un comportamento scorretto o da fatti accidentali</w:t>
      </w:r>
      <w:r w:rsidR="00FE1CE6">
        <w:rPr>
          <w:rFonts w:cstheme="minorHAnsi"/>
          <w:sz w:val="24"/>
          <w:szCs w:val="24"/>
        </w:rPr>
        <w:t>.</w:t>
      </w:r>
    </w:p>
    <w:p w14:paraId="5F050493" w14:textId="52E2595B" w:rsidR="00671FDB" w:rsidRPr="00671FDB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>Da ogni responsabilità l’accompagnatore per fatti conseguenti all’eventuale cattivo comportamento del proprio figlio/a e si assumono la responsabilità per eventuali danni da lui/lei arrecati, singolarmente o in gruppo. In quest’ultimo caso, nell’impossibilità di individuare il responsabile, si impegnano a contribuire al risarcimento del danno con la quota spettatemi</w:t>
      </w:r>
      <w:r w:rsidR="00FE1CE6">
        <w:rPr>
          <w:rFonts w:cstheme="minorHAnsi"/>
          <w:sz w:val="24"/>
          <w:szCs w:val="24"/>
        </w:rPr>
        <w:t>.</w:t>
      </w:r>
    </w:p>
    <w:p w14:paraId="5E8D6234" w14:textId="1A4DF12B" w:rsidR="00671FDB" w:rsidRPr="00FE1CE6" w:rsidRDefault="00671FDB" w:rsidP="00671FD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671FDB">
        <w:rPr>
          <w:rFonts w:cstheme="minorHAnsi"/>
          <w:sz w:val="24"/>
          <w:szCs w:val="24"/>
        </w:rPr>
        <w:t xml:space="preserve">Ed assolvono quindi l’Istituzione scolastica da ogni responsabilità che dovesse sorgere, in conseguenza della partecipazione e nello svolgimento dell’attività in oggetto, per qualsiasi </w:t>
      </w:r>
      <w:r w:rsidRPr="00FE1CE6">
        <w:rPr>
          <w:rFonts w:cstheme="minorHAnsi"/>
          <w:sz w:val="24"/>
          <w:szCs w:val="24"/>
        </w:rPr>
        <w:t>danno eventualmente subito sulla propria persona o arrecato a terzi.</w:t>
      </w:r>
    </w:p>
    <w:p w14:paraId="50662F22" w14:textId="77777777" w:rsidR="00FE1CE6" w:rsidRPr="00FE1CE6" w:rsidRDefault="00FE1CE6" w:rsidP="00FE1CE6">
      <w:pPr>
        <w:pStyle w:val="Normal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>INOLTRE</w:t>
      </w:r>
    </w:p>
    <w:p w14:paraId="7B2B0CFB" w14:textId="07ABCA73" w:rsidR="00FE1CE6" w:rsidRDefault="00FE1CE6" w:rsidP="00FE1CE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rFonts w:cstheme="minorHAnsi"/>
          <w:sz w:val="24"/>
          <w:szCs w:val="24"/>
        </w:rPr>
        <w:t xml:space="preserve">Si impegnano a versare la quota d’iscrizione di </w:t>
      </w:r>
      <w:r>
        <w:rPr>
          <w:rFonts w:cstheme="minorHAnsi"/>
          <w:sz w:val="24"/>
          <w:szCs w:val="24"/>
        </w:rPr>
        <w:t xml:space="preserve">€ </w:t>
      </w:r>
      <w:r w:rsidRPr="00FE1CE6">
        <w:rPr>
          <w:rFonts w:cstheme="minorHAnsi"/>
          <w:sz w:val="24"/>
          <w:szCs w:val="24"/>
        </w:rPr>
        <w:t>170 entro il 30 novembre 2024 e la restante parte della quota festival e della quota pullman entro la data che sarà comunicata successivamente</w:t>
      </w:r>
      <w:r>
        <w:rPr>
          <w:rFonts w:cstheme="minorHAnsi"/>
          <w:sz w:val="24"/>
          <w:szCs w:val="24"/>
        </w:rPr>
        <w:t>.</w:t>
      </w:r>
    </w:p>
    <w:p w14:paraId="13C5B53E" w14:textId="74A5311B" w:rsidR="00FE1CE6" w:rsidRPr="00FE1CE6" w:rsidRDefault="00FE1CE6" w:rsidP="00FE1CE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rFonts w:cstheme="minorHAnsi"/>
          <w:sz w:val="24"/>
          <w:szCs w:val="24"/>
        </w:rPr>
        <w:lastRenderedPageBreak/>
        <w:t>Sono consapevoli che i docenti accompagnatori, altre al dovere di vigilanza, hanno anche al diritto al riposo notturno (almeno dalle ore 23 alle ore 7 del giorno dopo) e, per questo, non sono in grado di garantire la costante, diretta, vigilanza nelle ore notturne, sugli alunni alloggiati nelle varie camere d’albergo</w:t>
      </w:r>
      <w:r>
        <w:rPr>
          <w:rFonts w:cstheme="minorHAnsi"/>
          <w:sz w:val="24"/>
          <w:szCs w:val="24"/>
        </w:rPr>
        <w:t>.</w:t>
      </w:r>
    </w:p>
    <w:p w14:paraId="22C6CA78" w14:textId="1F65549C" w:rsidR="00FE1CE6" w:rsidRPr="00FE1CE6" w:rsidRDefault="00FE1CE6" w:rsidP="00FE1CE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rFonts w:cstheme="minorHAnsi"/>
          <w:sz w:val="24"/>
          <w:szCs w:val="24"/>
        </w:rPr>
        <w:t>Sono consapevoli che in caso di annullamento dovuto a causa di forza maggiore e al venir meno al numero minimo di partecipanti previsto, l’importo versato verrà destinato in parte o nella totalità al pagamento dell’eventuale penale richiesta dall’agenzia viaggi.</w:t>
      </w:r>
    </w:p>
    <w:p w14:paraId="3F5217E3" w14:textId="58ECB665" w:rsidR="00FE1CE6" w:rsidRPr="00FE1CE6" w:rsidRDefault="00FE1CE6" w:rsidP="00FE1CE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rFonts w:cstheme="minorHAnsi"/>
          <w:sz w:val="24"/>
          <w:szCs w:val="24"/>
        </w:rPr>
        <w:t xml:space="preserve">Sono consapevoli che la somma di € 170 quota di iscrizione e caparra di partecipazione, non è mai rimborsabile (come previsto dal regolamento). </w:t>
      </w:r>
    </w:p>
    <w:p w14:paraId="4B6B4571" w14:textId="1A0726B9" w:rsidR="00FE1CE6" w:rsidRPr="00FE1CE6" w:rsidRDefault="00FE1CE6" w:rsidP="00FE1CE6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FE1CE6">
        <w:rPr>
          <w:rFonts w:cstheme="minorHAnsi"/>
          <w:sz w:val="24"/>
          <w:szCs w:val="24"/>
        </w:rPr>
        <w:t>Sono consapevoli che la quota non prevede l’assicurazione per annullamento del viaggio e che, pertanto, eventuali rimborsi saranno possibili solo se senza oneri per l’Istituto scolastico.</w:t>
      </w:r>
    </w:p>
    <w:p w14:paraId="6F929D30" w14:textId="6C9B7BDD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DICHIARANO che il/la proprio/a figlio/a è intollerante ai seguenti alimenti: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FE1CE6">
        <w:rPr>
          <w:rFonts w:asciiTheme="minorHAnsi" w:eastAsia="Calibri" w:hAnsiTheme="minorHAnsi" w:cstheme="minorHAnsi"/>
          <w:b/>
          <w:sz w:val="24"/>
          <w:szCs w:val="24"/>
        </w:rPr>
        <w:t>_________</w:t>
      </w:r>
      <w:r>
        <w:rPr>
          <w:rFonts w:asciiTheme="minorHAnsi" w:eastAsia="Calibri" w:hAnsiTheme="minorHAnsi" w:cstheme="minorHAnsi"/>
          <w:b/>
          <w:sz w:val="24"/>
          <w:szCs w:val="24"/>
        </w:rPr>
        <w:t>_____________________________________________________</w:t>
      </w:r>
      <w:r w:rsidRPr="00FE1CE6">
        <w:rPr>
          <w:rFonts w:asciiTheme="minorHAnsi" w:eastAsia="Calibri" w:hAnsiTheme="minorHAnsi" w:cstheme="minorHAnsi"/>
          <w:b/>
          <w:sz w:val="24"/>
          <w:szCs w:val="24"/>
        </w:rPr>
        <w:t>__________________</w:t>
      </w:r>
    </w:p>
    <w:p w14:paraId="66A53E62" w14:textId="70312FBB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b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e non può assumere i seguenti farmaci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Pr="00FE1CE6">
        <w:rPr>
          <w:rFonts w:asciiTheme="minorHAnsi" w:eastAsia="Calibri" w:hAnsiTheme="minorHAnsi" w:cstheme="minorHAnsi"/>
          <w:b/>
          <w:sz w:val="24"/>
          <w:szCs w:val="24"/>
        </w:rPr>
        <w:t>_________________________________________________________________________</w:t>
      </w:r>
    </w:p>
    <w:p w14:paraId="6C5730DB" w14:textId="77777777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7FA3A0B" w14:textId="77777777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IL FIGLIO/A-STUDENTE/SSA </w:t>
      </w:r>
    </w:p>
    <w:p w14:paraId="059194D6" w14:textId="2A010894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a. Si impegna ad attenersi rigorosamente alle disposizioni impartite dai docenti accompagnatori e dalla scuola. </w:t>
      </w:r>
    </w:p>
    <w:p w14:paraId="3D078B3E" w14:textId="635AA840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b. è consapevole che in caso di trasgressione delle disposizioni impartite, in particolare durante il periodo notturno, la responsabilità in ordine ad eventuali infortuni, o a danni arrecate a cose o a terzi ricadrà unicamente su se </w:t>
      </w:r>
      <w:proofErr w:type="gramStart"/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stesso 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  <w:proofErr w:type="gramEnd"/>
    </w:p>
    <w:p w14:paraId="65759786" w14:textId="27F59D22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</w:p>
    <w:p w14:paraId="6B42CCE3" w14:textId="77777777" w:rsidR="00FE1CE6" w:rsidRPr="00FE1CE6" w:rsidRDefault="00FE1CE6" w:rsidP="00FE1CE6">
      <w:pPr>
        <w:pStyle w:val="Normal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data, _________________ </w:t>
      </w:r>
    </w:p>
    <w:p w14:paraId="7CBB1F2A" w14:textId="6D6C9057" w:rsidR="00FE1CE6" w:rsidRPr="00FE1CE6" w:rsidRDefault="00FE1CE6" w:rsidP="00FE1CE6">
      <w:pPr>
        <w:pStyle w:val="Normal"/>
        <w:ind w:left="4968" w:firstLine="696"/>
        <w:rPr>
          <w:rFonts w:asciiTheme="minorHAnsi" w:eastAsia="Calibri" w:hAnsiTheme="minorHAnsi" w:cstheme="minorHAnsi"/>
          <w:b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Firma dell’alunno</w:t>
      </w:r>
      <w:r>
        <w:rPr>
          <w:rFonts w:asciiTheme="minorHAnsi" w:eastAsia="Calibri" w:hAnsiTheme="minorHAnsi" w:cstheme="minorHAnsi"/>
          <w:b/>
          <w:sz w:val="24"/>
          <w:szCs w:val="24"/>
        </w:rPr>
        <w:t>/a</w:t>
      </w:r>
    </w:p>
    <w:p w14:paraId="31A79475" w14:textId="5A04CF7F" w:rsidR="00FE1CE6" w:rsidRPr="00FE1CE6" w:rsidRDefault="00FE1CE6" w:rsidP="00FE1CE6">
      <w:pPr>
        <w:pStyle w:val="Normal"/>
        <w:ind w:left="3900" w:firstLine="348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______________________________________</w:t>
      </w:r>
    </w:p>
    <w:p w14:paraId="04F70C46" w14:textId="15F7D767" w:rsidR="00FE1CE6" w:rsidRPr="00FE1CE6" w:rsidRDefault="00FE1CE6" w:rsidP="00FE1CE6">
      <w:pPr>
        <w:pStyle w:val="Normal"/>
        <w:ind w:left="72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62B288C" w14:textId="77777777" w:rsidR="00FE1CE6" w:rsidRDefault="00FE1CE6" w:rsidP="00FE1CE6">
      <w:pPr>
        <w:pStyle w:val="Normal"/>
        <w:ind w:left="4968" w:firstLine="696"/>
        <w:rPr>
          <w:rFonts w:asciiTheme="minorHAnsi" w:eastAsia="Calibr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Firma di entrambi i genitori</w:t>
      </w:r>
      <w:r w:rsidRPr="00FE1CE6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F20AE05" w14:textId="27FD613D" w:rsidR="00FE1CE6" w:rsidRPr="00FE1CE6" w:rsidRDefault="00FE1CE6" w:rsidP="00FE1CE6">
      <w:pPr>
        <w:pStyle w:val="Normal"/>
        <w:pBdr>
          <w:bottom w:val="single" w:sz="12" w:space="1" w:color="auto"/>
        </w:pBdr>
        <w:ind w:left="4536"/>
        <w:rPr>
          <w:rFonts w:asciiTheme="minorHAnsi" w:eastAsia="Calibri" w:hAnsiTheme="minorHAnsi" w:cstheme="minorHAnsi"/>
          <w:b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Padre</w:t>
      </w:r>
      <w:r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52E34021" w14:textId="7F5FB41F" w:rsidR="00FE1CE6" w:rsidRPr="00FE1CE6" w:rsidRDefault="00FE1CE6" w:rsidP="00FE1CE6">
      <w:pPr>
        <w:pStyle w:val="Normal"/>
        <w:pBdr>
          <w:bottom w:val="single" w:sz="4" w:space="1" w:color="auto"/>
        </w:pBdr>
        <w:spacing w:before="360" w:beforeAutospacing="0" w:line="257" w:lineRule="auto"/>
        <w:ind w:left="4536"/>
        <w:rPr>
          <w:rFonts w:asciiTheme="minorHAnsi" w:hAnsiTheme="minorHAnsi" w:cstheme="minorHAnsi"/>
          <w:sz w:val="24"/>
          <w:szCs w:val="24"/>
        </w:rPr>
      </w:pPr>
      <w:r w:rsidRPr="00FE1CE6">
        <w:rPr>
          <w:rFonts w:asciiTheme="minorHAnsi" w:eastAsia="Calibri" w:hAnsiTheme="minorHAnsi" w:cstheme="minorHAnsi"/>
          <w:b/>
          <w:sz w:val="24"/>
          <w:szCs w:val="24"/>
        </w:rPr>
        <w:t>Madre:</w:t>
      </w:r>
    </w:p>
    <w:sectPr w:rsidR="00FE1CE6" w:rsidRPr="00FE1CE6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564A"/>
    <w:multiLevelType w:val="hybridMultilevel"/>
    <w:tmpl w:val="1D4659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8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DB"/>
    <w:rsid w:val="00014F64"/>
    <w:rsid w:val="002D2D01"/>
    <w:rsid w:val="005B23E8"/>
    <w:rsid w:val="00671FDB"/>
    <w:rsid w:val="00871800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BAB7"/>
  <w15:chartTrackingRefBased/>
  <w15:docId w15:val="{81B912D8-B9EB-4C43-8472-A72A07C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F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FDB"/>
    <w:pPr>
      <w:ind w:left="720"/>
      <w:contextualSpacing/>
    </w:pPr>
  </w:style>
  <w:style w:type="paragraph" w:customStyle="1" w:styleId="Normal">
    <w:name w:val="Normal"/>
    <w:rsid w:val="00671FDB"/>
    <w:pPr>
      <w:spacing w:before="100" w:beforeAutospacing="1" w:after="160" w:line="256" w:lineRule="auto"/>
    </w:pPr>
    <w:rPr>
      <w:rFonts w:ascii="Calibri" w:eastAsia="Times New Roman" w:hAnsi="Calibri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2024-11-07T12:00:00Z</dcterms:created>
  <dcterms:modified xsi:type="dcterms:W3CDTF">2024-11-07T12:20:00Z</dcterms:modified>
</cp:coreProperties>
</file>